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38BF8367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0DFF6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2A6AD7ED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EA56FE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C183B7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AD50D8" w14:textId="77777777" w:rsidR="00295850" w:rsidRPr="00453E1A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CC807C" w14:textId="77777777" w:rsidR="00295850" w:rsidRDefault="00295850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B9E7BF8" w14:textId="7C032C6E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54F99174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1C31515A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473C95" w14:textId="77777777" w:rsidR="00B93D74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93D74">
        <w:rPr>
          <w:rFonts w:ascii="Arial" w:hAnsi="Arial" w:cs="Arial"/>
          <w:sz w:val="24"/>
          <w:szCs w:val="24"/>
        </w:rPr>
      </w:r>
      <w:r w:rsidR="00B93D7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="00B93D74">
        <w:rPr>
          <w:rFonts w:ascii="Arial" w:hAnsi="Arial" w:cs="Arial"/>
          <w:sz w:val="24"/>
          <w:szCs w:val="24"/>
        </w:rPr>
        <w:t>For periodic tenancies (such as week-to-week or month-to-month), t</w:t>
      </w:r>
      <w:r w:rsidR="00E82170" w:rsidRPr="00123ABC">
        <w:rPr>
          <w:rFonts w:ascii="Arial" w:hAnsi="Arial" w:cs="Arial"/>
          <w:sz w:val="24"/>
          <w:szCs w:val="24"/>
        </w:rPr>
        <w:t xml:space="preserve">he date of this </w:t>
      </w:r>
    </w:p>
    <w:p w14:paraId="5CA18592" w14:textId="77777777" w:rsidR="00B93D74" w:rsidRDefault="00B93D74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358888" w14:textId="55EC12FE" w:rsidR="002834B7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BC">
        <w:rPr>
          <w:rFonts w:ascii="Arial" w:hAnsi="Arial" w:cs="Arial"/>
          <w:sz w:val="24"/>
          <w:szCs w:val="24"/>
        </w:rPr>
        <w:t>notice is at least</w:t>
      </w:r>
      <w:r w:rsidR="00295850">
        <w:rPr>
          <w:rFonts w:ascii="Arial" w:hAnsi="Arial" w:cs="Arial"/>
          <w:sz w:val="24"/>
          <w:szCs w:val="24"/>
        </w:rPr>
        <w:t xml:space="preserve"> </w:t>
      </w:r>
      <w:r w:rsidR="002834B7">
        <w:rPr>
          <w:rFonts w:ascii="Arial" w:hAnsi="Arial" w:cs="Arial"/>
          <w:sz w:val="24"/>
          <w:szCs w:val="24"/>
        </w:rPr>
        <w:t>1</w:t>
      </w:r>
      <w:r w:rsidR="00BA5E9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day</w:t>
      </w:r>
      <w:r w:rsidR="006710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prior to </w:t>
      </w:r>
      <w:r w:rsidR="00BA5E92">
        <w:rPr>
          <w:rFonts w:ascii="Arial" w:hAnsi="Arial" w:cs="Arial"/>
          <w:sz w:val="24"/>
          <w:szCs w:val="24"/>
        </w:rPr>
        <w:t>the end of rental period on ____________ (date)</w:t>
      </w:r>
      <w:r w:rsidR="008D33DA">
        <w:rPr>
          <w:rFonts w:ascii="Arial" w:hAnsi="Arial" w:cs="Arial"/>
          <w:sz w:val="24"/>
          <w:szCs w:val="24"/>
        </w:rPr>
        <w:t>.</w:t>
      </w:r>
    </w:p>
    <w:p w14:paraId="4D11C33E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F41F09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194B648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6E8427" w14:textId="65E7280C" w:rsidR="00E82170" w:rsidRPr="008969B8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93D74">
        <w:rPr>
          <w:rFonts w:ascii="Arial" w:hAnsi="Arial" w:cs="Arial"/>
          <w:sz w:val="24"/>
          <w:szCs w:val="24"/>
        </w:rPr>
      </w:r>
      <w:r w:rsidR="00B93D7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="00B93D74">
        <w:rPr>
          <w:rFonts w:ascii="Arial" w:hAnsi="Arial" w:cs="Arial"/>
          <w:sz w:val="24"/>
          <w:szCs w:val="24"/>
        </w:rPr>
        <w:t>For at-will tenancies, t</w:t>
      </w:r>
      <w:r>
        <w:rPr>
          <w:rFonts w:ascii="Arial" w:hAnsi="Arial" w:cs="Arial"/>
          <w:sz w:val="24"/>
          <w:szCs w:val="24"/>
        </w:rPr>
        <w:t>he date of this notice is</w:t>
      </w:r>
      <w:r w:rsidR="00295850">
        <w:rPr>
          <w:rFonts w:ascii="Arial" w:hAnsi="Arial" w:cs="Arial"/>
          <w:sz w:val="24"/>
          <w:szCs w:val="24"/>
        </w:rPr>
        <w:t xml:space="preserve"> </w:t>
      </w:r>
      <w:r w:rsidR="00B6146E">
        <w:rPr>
          <w:rFonts w:ascii="Arial" w:hAnsi="Arial" w:cs="Arial"/>
          <w:sz w:val="24"/>
          <w:szCs w:val="24"/>
        </w:rPr>
        <w:t xml:space="preserve">at least </w:t>
      </w:r>
      <w:r w:rsidR="00E214B1">
        <w:rPr>
          <w:rFonts w:ascii="Arial" w:hAnsi="Arial" w:cs="Arial"/>
          <w:sz w:val="24"/>
          <w:szCs w:val="24"/>
        </w:rPr>
        <w:t>5 days prior to the termination date noted above</w:t>
      </w:r>
      <w:r w:rsidR="008D33DA">
        <w:rPr>
          <w:rFonts w:ascii="Arial" w:hAnsi="Arial" w:cs="Arial"/>
          <w:sz w:val="24"/>
          <w:szCs w:val="24"/>
        </w:rPr>
        <w:t>.</w:t>
      </w:r>
    </w:p>
    <w:p w14:paraId="5E67B045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02A541" w14:textId="77777777" w:rsidR="005D422C" w:rsidRDefault="005D422C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1F0DFF2A" w:rsidR="00E82170" w:rsidRPr="008969B8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69B8">
        <w:rPr>
          <w:rFonts w:ascii="Arial" w:hAnsi="Arial" w:cs="Arial"/>
          <w:sz w:val="24"/>
          <w:szCs w:val="24"/>
        </w:rPr>
        <w:t xml:space="preserve">As </w:t>
      </w:r>
      <w:r w:rsidR="00E82170" w:rsidRPr="008969B8">
        <w:rPr>
          <w:rFonts w:ascii="Arial" w:hAnsi="Arial" w:cs="Arial"/>
          <w:sz w:val="24"/>
          <w:szCs w:val="24"/>
        </w:rPr>
        <w:t xml:space="preserve">a result, </w:t>
      </w:r>
      <w:r w:rsidRPr="008969B8">
        <w:rPr>
          <w:rFonts w:ascii="Arial" w:hAnsi="Arial" w:cs="Arial"/>
          <w:sz w:val="24"/>
          <w:szCs w:val="24"/>
        </w:rPr>
        <w:t xml:space="preserve">this notice </w:t>
      </w:r>
      <w:r w:rsidR="00E82170" w:rsidRPr="008969B8">
        <w:rPr>
          <w:rFonts w:ascii="Arial" w:hAnsi="Arial" w:cs="Arial"/>
          <w:sz w:val="24"/>
          <w:szCs w:val="24"/>
        </w:rPr>
        <w:t xml:space="preserve">is in compliance with </w:t>
      </w:r>
      <w:r w:rsidR="00E214B1" w:rsidRPr="00C01232">
        <w:rPr>
          <w:rFonts w:ascii="Arial" w:hAnsi="Arial" w:cs="Arial"/>
          <w:sz w:val="24"/>
          <w:szCs w:val="24"/>
        </w:rPr>
        <w:t>UT Code §78B-6-802</w:t>
      </w:r>
      <w:r w:rsidRPr="008969B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5A73F9" w14:textId="510828C5" w:rsidR="005E2A52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23B8E958" w14:textId="77777777" w:rsidR="00E214B1" w:rsidRDefault="00E214B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66960133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3AD9C3BD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A2D4F" w14:textId="77777777" w:rsidR="00E214B1" w:rsidRDefault="00E214B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3359E45A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DF56702" w14:textId="5E379D60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9D4558" w14:textId="77777777" w:rsidR="005D422C" w:rsidRDefault="005D422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4CADDCF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5B2FD352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BD47C3">
        <w:rPr>
          <w:rFonts w:ascii="Arial" w:hAnsi="Arial" w:cs="Arial"/>
          <w:sz w:val="24"/>
          <w:szCs w:val="24"/>
        </w:rPr>
        <w:t>i.e.</w:t>
      </w:r>
      <w:proofErr w:type="gramEnd"/>
      <w:r w:rsidR="00BD47C3">
        <w:rPr>
          <w:rFonts w:ascii="Arial" w:hAnsi="Arial" w:cs="Arial"/>
          <w:sz w:val="24"/>
          <w:szCs w:val="24"/>
        </w:rPr>
        <w:t xml:space="preserve">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2F664B" w14:textId="2A79EFCD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F1531B" w14:textId="77777777" w:rsidR="005D422C" w:rsidRDefault="005D422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3A9A21F5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5F7D8177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A05F" w14:textId="77777777" w:rsidR="006A6A68" w:rsidRPr="00453E1A" w:rsidRDefault="006A6A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41CA6C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51FF5B90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688458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AA066C" w14:textId="77777777" w:rsidR="00B93D74" w:rsidRPr="00453E1A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75C550FF" w14:textId="77777777" w:rsidR="00B93D74" w:rsidRPr="00453E1A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C138D4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68ADEFF6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DB8D20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I mailed a copy of the notice to the tenant via registered/certified mail or an equivalent means.</w:t>
      </w:r>
    </w:p>
    <w:p w14:paraId="48C1FFE2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82534C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03C26E6B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2B03F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of the notice with someone of suitable age and discretion.</w:t>
      </w:r>
    </w:p>
    <w:p w14:paraId="490055A0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E1B4D1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69E279A9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622A07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and could find no one else available of suitable age and discretion, so I posted a copy of the notice in a conspicuous place at the rental unit.</w:t>
      </w:r>
    </w:p>
    <w:p w14:paraId="40F31C05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86BE9D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514B5BDC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0FE40F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23ACE4D3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D3302B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2EBC054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3E4722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253BBD6B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DE7215" w14:textId="77777777" w:rsidR="00B93D74" w:rsidRDefault="00B93D74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7A71D9DE" w:rsidR="00BD47C3" w:rsidRDefault="00BD47C3" w:rsidP="00B93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5D422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0A2BA2"/>
    <w:rsid w:val="00242C46"/>
    <w:rsid w:val="00256F51"/>
    <w:rsid w:val="002834B7"/>
    <w:rsid w:val="00295850"/>
    <w:rsid w:val="002A4148"/>
    <w:rsid w:val="002A7478"/>
    <w:rsid w:val="00354B2D"/>
    <w:rsid w:val="00375134"/>
    <w:rsid w:val="00453E1A"/>
    <w:rsid w:val="00462A8E"/>
    <w:rsid w:val="00534CFC"/>
    <w:rsid w:val="00594F04"/>
    <w:rsid w:val="005D422C"/>
    <w:rsid w:val="005E2A52"/>
    <w:rsid w:val="00616B1A"/>
    <w:rsid w:val="006710A0"/>
    <w:rsid w:val="006831B0"/>
    <w:rsid w:val="00696EDA"/>
    <w:rsid w:val="006A6A68"/>
    <w:rsid w:val="0072343A"/>
    <w:rsid w:val="0078498D"/>
    <w:rsid w:val="0087539D"/>
    <w:rsid w:val="008942CB"/>
    <w:rsid w:val="008969B8"/>
    <w:rsid w:val="008D33DA"/>
    <w:rsid w:val="009C397D"/>
    <w:rsid w:val="00AD4BEB"/>
    <w:rsid w:val="00B15A73"/>
    <w:rsid w:val="00B22D5D"/>
    <w:rsid w:val="00B6146E"/>
    <w:rsid w:val="00B93D74"/>
    <w:rsid w:val="00BA5E92"/>
    <w:rsid w:val="00BD47C3"/>
    <w:rsid w:val="00C17B5E"/>
    <w:rsid w:val="00C36544"/>
    <w:rsid w:val="00D05B87"/>
    <w:rsid w:val="00E214B1"/>
    <w:rsid w:val="00E770FA"/>
    <w:rsid w:val="00E82170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39</cp:revision>
  <dcterms:created xsi:type="dcterms:W3CDTF">2020-09-01T21:58:00Z</dcterms:created>
  <dcterms:modified xsi:type="dcterms:W3CDTF">2020-12-22T15:29:00Z</dcterms:modified>
</cp:coreProperties>
</file>